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E90F1" w14:textId="67318C7D" w:rsidR="00784E91" w:rsidRDefault="00FF69AD" w:rsidP="00FF69AD">
      <w:r w:rsidRPr="0002040F">
        <w:rPr>
          <w:rFonts w:cstheme="minorHAnsi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5C09F53A" wp14:editId="405DC61A">
            <wp:simplePos x="0" y="0"/>
            <wp:positionH relativeFrom="leftMargin">
              <wp:posOffset>477982</wp:posOffset>
            </wp:positionH>
            <wp:positionV relativeFrom="topMargin">
              <wp:posOffset>422391</wp:posOffset>
            </wp:positionV>
            <wp:extent cx="731520" cy="732155"/>
            <wp:effectExtent l="0" t="0" r="0" b="0"/>
            <wp:wrapTight wrapText="bothSides">
              <wp:wrapPolygon edited="0">
                <wp:start x="7875" y="562"/>
                <wp:lineTo x="4500" y="3372"/>
                <wp:lineTo x="2250" y="6744"/>
                <wp:lineTo x="1125" y="19108"/>
                <wp:lineTo x="2250" y="20232"/>
                <wp:lineTo x="18563" y="20232"/>
                <wp:lineTo x="20250" y="19108"/>
                <wp:lineTo x="20250" y="16860"/>
                <wp:lineTo x="18000" y="10678"/>
                <wp:lineTo x="19125" y="7868"/>
                <wp:lineTo x="16875" y="3372"/>
                <wp:lineTo x="13500" y="562"/>
                <wp:lineTo x="7875" y="562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AC2EE25-8BF9-40BF-B066-38D2BCD901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AC2EE25-8BF9-40BF-B066-38D2BCD90179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D56A7" w14:textId="2A860E48" w:rsidR="00FF69AD" w:rsidRDefault="00FF69AD" w:rsidP="00FF69AD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Day in My Life: Pre School Child</w:t>
      </w:r>
    </w:p>
    <w:p w14:paraId="1BA56879" w14:textId="33A5B08A" w:rsidR="00FF69AD" w:rsidRDefault="00FF69AD" w:rsidP="00FF69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F69AD" w14:paraId="7663C5BA" w14:textId="77777777" w:rsidTr="00FF69AD">
        <w:tc>
          <w:tcPr>
            <w:tcW w:w="4649" w:type="dxa"/>
            <w:shd w:val="clear" w:color="auto" w:fill="00CC99"/>
          </w:tcPr>
          <w:p w14:paraId="50AB9C2A" w14:textId="1A41B729" w:rsidR="00FF69AD" w:rsidRPr="00FF69AD" w:rsidRDefault="00FF69AD" w:rsidP="00FF69AD">
            <w:pPr>
              <w:jc w:val="center"/>
              <w:rPr>
                <w:b/>
                <w:bCs/>
              </w:rPr>
            </w:pPr>
            <w:r w:rsidRPr="00FF69AD">
              <w:rPr>
                <w:b/>
                <w:bCs/>
              </w:rPr>
              <w:t>Questions</w:t>
            </w:r>
          </w:p>
        </w:tc>
        <w:tc>
          <w:tcPr>
            <w:tcW w:w="4649" w:type="dxa"/>
            <w:shd w:val="clear" w:color="auto" w:fill="00CC99"/>
          </w:tcPr>
          <w:p w14:paraId="6292DF55" w14:textId="6540BBD7" w:rsidR="00FF69AD" w:rsidRPr="00FF69AD" w:rsidRDefault="00FF69AD" w:rsidP="00FF69AD">
            <w:pPr>
              <w:jc w:val="center"/>
              <w:rPr>
                <w:b/>
                <w:bCs/>
              </w:rPr>
            </w:pPr>
            <w:r w:rsidRPr="00FF69AD">
              <w:rPr>
                <w:b/>
                <w:bCs/>
              </w:rPr>
              <w:t>Responses</w:t>
            </w:r>
          </w:p>
        </w:tc>
        <w:tc>
          <w:tcPr>
            <w:tcW w:w="4650" w:type="dxa"/>
            <w:shd w:val="clear" w:color="auto" w:fill="00CC99"/>
          </w:tcPr>
          <w:p w14:paraId="378EA52F" w14:textId="218CEDC0" w:rsidR="00FF69AD" w:rsidRPr="00FF69AD" w:rsidRDefault="00FF69AD" w:rsidP="00FF69AD">
            <w:pPr>
              <w:jc w:val="center"/>
              <w:rPr>
                <w:b/>
                <w:bCs/>
              </w:rPr>
            </w:pPr>
            <w:r w:rsidRPr="00FF69AD">
              <w:rPr>
                <w:b/>
                <w:bCs/>
              </w:rPr>
              <w:t>Notes</w:t>
            </w:r>
          </w:p>
        </w:tc>
      </w:tr>
      <w:tr w:rsidR="00FF69AD" w14:paraId="5A0114AF" w14:textId="77777777" w:rsidTr="00FF69AD">
        <w:tc>
          <w:tcPr>
            <w:tcW w:w="4649" w:type="dxa"/>
          </w:tcPr>
          <w:p w14:paraId="0DF8E43B" w14:textId="77777777" w:rsidR="00FF69AD" w:rsidRPr="0002040F" w:rsidRDefault="00FF69AD" w:rsidP="00FF69AD">
            <w:pPr>
              <w:pStyle w:val="Default"/>
              <w:rPr>
                <w:color w:val="FF0000"/>
                <w:sz w:val="22"/>
                <w:szCs w:val="22"/>
              </w:rPr>
            </w:pPr>
            <w:r w:rsidRPr="0002040F">
              <w:rPr>
                <w:b/>
                <w:bCs/>
                <w:color w:val="FF0000"/>
                <w:sz w:val="22"/>
                <w:szCs w:val="22"/>
              </w:rPr>
              <w:t xml:space="preserve">Waking up in the morning </w:t>
            </w:r>
          </w:p>
          <w:p w14:paraId="205856D2" w14:textId="63825D80" w:rsidR="00FF69AD" w:rsidRDefault="00FF69AD" w:rsidP="00FC073F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time do I normally get up? </w:t>
            </w:r>
          </w:p>
          <w:p w14:paraId="78077048" w14:textId="586C8A55" w:rsidR="00FF69AD" w:rsidRDefault="00FF69AD" w:rsidP="00FC073F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normally sleep well? Am I kept awake by TV or anything? </w:t>
            </w:r>
          </w:p>
          <w:p w14:paraId="506B6A9F" w14:textId="5703B951" w:rsidR="00FF69AD" w:rsidRDefault="00FF69AD" w:rsidP="00FC073F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I dry at night, if not do I have help to change my sheets? </w:t>
            </w:r>
          </w:p>
          <w:p w14:paraId="43E64854" w14:textId="44E93B7B" w:rsidR="00FF69AD" w:rsidRDefault="00FF69AD" w:rsidP="00FC073F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someone help me get up or do I get myself up? </w:t>
            </w:r>
          </w:p>
          <w:p w14:paraId="74718DF0" w14:textId="429BBC78" w:rsidR="00FF69AD" w:rsidRDefault="00FF69AD" w:rsidP="00FC073F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there anyone else up when I get up, do I have to get anyone else up? </w:t>
            </w:r>
          </w:p>
          <w:p w14:paraId="435F1EB5" w14:textId="6B9A18D0" w:rsidR="00FF69AD" w:rsidRDefault="00FF69AD" w:rsidP="00FC073F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a morning routine or is everyday different? </w:t>
            </w:r>
          </w:p>
          <w:p w14:paraId="6CA55F9D" w14:textId="505A1744" w:rsidR="00FF69AD" w:rsidRDefault="00FF69AD" w:rsidP="00FF69AD">
            <w:pPr>
              <w:jc w:val="center"/>
            </w:pPr>
          </w:p>
        </w:tc>
        <w:tc>
          <w:tcPr>
            <w:tcW w:w="4649" w:type="dxa"/>
          </w:tcPr>
          <w:p w14:paraId="1F51EB5F" w14:textId="77777777" w:rsidR="00FF69AD" w:rsidRDefault="00FF69AD" w:rsidP="00FF69AD">
            <w:pPr>
              <w:jc w:val="center"/>
            </w:pPr>
          </w:p>
        </w:tc>
        <w:tc>
          <w:tcPr>
            <w:tcW w:w="4650" w:type="dxa"/>
          </w:tcPr>
          <w:p w14:paraId="24BF4D31" w14:textId="77777777" w:rsidR="00FF69AD" w:rsidRDefault="00FF69AD" w:rsidP="00FF69AD">
            <w:pPr>
              <w:jc w:val="center"/>
            </w:pPr>
          </w:p>
        </w:tc>
      </w:tr>
      <w:tr w:rsidR="00FF69AD" w14:paraId="03D99B7A" w14:textId="77777777" w:rsidTr="00FF69AD">
        <w:tc>
          <w:tcPr>
            <w:tcW w:w="4649" w:type="dxa"/>
          </w:tcPr>
          <w:p w14:paraId="7987B610" w14:textId="77777777" w:rsidR="00FF69AD" w:rsidRPr="0002040F" w:rsidRDefault="00FF69AD" w:rsidP="00FF69AD">
            <w:pPr>
              <w:pStyle w:val="Default"/>
              <w:rPr>
                <w:color w:val="FF0000"/>
                <w:sz w:val="22"/>
                <w:szCs w:val="22"/>
              </w:rPr>
            </w:pPr>
            <w:r w:rsidRPr="0002040F">
              <w:rPr>
                <w:b/>
                <w:bCs/>
                <w:color w:val="FF0000"/>
                <w:sz w:val="22"/>
                <w:szCs w:val="22"/>
              </w:rPr>
              <w:t xml:space="preserve">Breakfast </w:t>
            </w:r>
          </w:p>
          <w:p w14:paraId="66607387" w14:textId="47983C7F" w:rsidR="00FF69AD" w:rsidRDefault="00FF69AD" w:rsidP="00FC073F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eat breakfast in the morning, what do I have for breakfast, do I get a choice of what I like? </w:t>
            </w:r>
          </w:p>
          <w:p w14:paraId="1D3CFBA7" w14:textId="0B9DBAFA" w:rsidR="00FF69AD" w:rsidRDefault="00FF69AD" w:rsidP="00FC073F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there someone to help me make breakfast? </w:t>
            </w:r>
          </w:p>
          <w:p w14:paraId="478F07F0" w14:textId="3D1AD04D" w:rsidR="00FF69AD" w:rsidRDefault="00FF69AD" w:rsidP="00FC073F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eat my breakfast with others or by myself? </w:t>
            </w:r>
          </w:p>
          <w:p w14:paraId="55306CF6" w14:textId="48B5FEC0" w:rsidR="00FF69AD" w:rsidRDefault="00FF69AD" w:rsidP="00FC073F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eat my breakfast at the table or in front of the TV? </w:t>
            </w:r>
          </w:p>
          <w:p w14:paraId="76836D24" w14:textId="77777777" w:rsidR="00FF69AD" w:rsidRDefault="00FF69AD" w:rsidP="00FF69AD">
            <w:pPr>
              <w:jc w:val="center"/>
            </w:pPr>
          </w:p>
        </w:tc>
        <w:tc>
          <w:tcPr>
            <w:tcW w:w="4649" w:type="dxa"/>
          </w:tcPr>
          <w:p w14:paraId="2AFEE9AD" w14:textId="77777777" w:rsidR="00FF69AD" w:rsidRDefault="00FF69AD" w:rsidP="00FF69AD">
            <w:pPr>
              <w:jc w:val="center"/>
            </w:pPr>
          </w:p>
        </w:tc>
        <w:tc>
          <w:tcPr>
            <w:tcW w:w="4650" w:type="dxa"/>
          </w:tcPr>
          <w:p w14:paraId="10576565" w14:textId="77777777" w:rsidR="00FF69AD" w:rsidRDefault="00FF69AD" w:rsidP="00FF69AD">
            <w:pPr>
              <w:jc w:val="center"/>
            </w:pPr>
          </w:p>
        </w:tc>
      </w:tr>
      <w:tr w:rsidR="00FF69AD" w14:paraId="5171F2CD" w14:textId="77777777" w:rsidTr="00FF69AD">
        <w:tc>
          <w:tcPr>
            <w:tcW w:w="4649" w:type="dxa"/>
          </w:tcPr>
          <w:p w14:paraId="3CFA229B" w14:textId="77777777" w:rsidR="00FF69AD" w:rsidRPr="00FF69AD" w:rsidRDefault="00FF69AD" w:rsidP="00FF69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FF69AD">
              <w:rPr>
                <w:rFonts w:ascii="Calibri" w:hAnsi="Calibri" w:cs="Calibri"/>
                <w:b/>
                <w:bCs/>
                <w:color w:val="FF0000"/>
              </w:rPr>
              <w:t xml:space="preserve">Dressing </w:t>
            </w:r>
          </w:p>
          <w:p w14:paraId="630E7317" w14:textId="1E8D94FC" w:rsidR="00FF69AD" w:rsidRPr="00FC073F" w:rsidRDefault="00FF69AD" w:rsidP="00FC073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C073F">
              <w:rPr>
                <w:rFonts w:ascii="Calibri" w:hAnsi="Calibri" w:cs="Calibri"/>
                <w:color w:val="000000"/>
              </w:rPr>
              <w:lastRenderedPageBreak/>
              <w:t xml:space="preserve">Do I have clean clothes, that fit, are they appropriate for the weather? </w:t>
            </w:r>
          </w:p>
          <w:p w14:paraId="3C6230F1" w14:textId="15DC82E2" w:rsidR="00FF69AD" w:rsidRPr="00FC073F" w:rsidRDefault="00FF69AD" w:rsidP="00FC073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C073F">
              <w:rPr>
                <w:rFonts w:ascii="Calibri" w:hAnsi="Calibri" w:cs="Calibri"/>
                <w:color w:val="000000"/>
              </w:rPr>
              <w:t xml:space="preserve">Does someone help me get dressed or do I do it myself? </w:t>
            </w:r>
          </w:p>
          <w:p w14:paraId="4E2E4B3F" w14:textId="1DFC637F" w:rsidR="00FF69AD" w:rsidRDefault="00FF69AD" w:rsidP="00FC073F">
            <w:pPr>
              <w:pStyle w:val="ListParagraph"/>
              <w:numPr>
                <w:ilvl w:val="0"/>
                <w:numId w:val="8"/>
              </w:numPr>
            </w:pPr>
            <w:r w:rsidRPr="00FF69AD">
              <w:t xml:space="preserve">3) Do I have </w:t>
            </w:r>
            <w:proofErr w:type="gramStart"/>
            <w:r w:rsidRPr="00FF69AD">
              <w:t>help</w:t>
            </w:r>
            <w:proofErr w:type="gramEnd"/>
            <w:r w:rsidRPr="00FF69AD">
              <w:t xml:space="preserve"> every morning to wash and brush my teeth?</w:t>
            </w:r>
          </w:p>
        </w:tc>
        <w:tc>
          <w:tcPr>
            <w:tcW w:w="4649" w:type="dxa"/>
          </w:tcPr>
          <w:p w14:paraId="61098501" w14:textId="77777777" w:rsidR="00FF69AD" w:rsidRDefault="00FF69AD" w:rsidP="00FF69AD">
            <w:pPr>
              <w:jc w:val="center"/>
            </w:pPr>
          </w:p>
        </w:tc>
        <w:tc>
          <w:tcPr>
            <w:tcW w:w="4650" w:type="dxa"/>
          </w:tcPr>
          <w:p w14:paraId="45405E64" w14:textId="77777777" w:rsidR="00FF69AD" w:rsidRDefault="00FF69AD" w:rsidP="00FF69AD">
            <w:pPr>
              <w:jc w:val="center"/>
            </w:pPr>
          </w:p>
        </w:tc>
      </w:tr>
      <w:tr w:rsidR="00FF69AD" w14:paraId="612F51AD" w14:textId="77777777" w:rsidTr="00FF69AD">
        <w:tc>
          <w:tcPr>
            <w:tcW w:w="4649" w:type="dxa"/>
          </w:tcPr>
          <w:p w14:paraId="734F3774" w14:textId="77777777" w:rsidR="00FF69AD" w:rsidRPr="00FF69AD" w:rsidRDefault="00FF69AD" w:rsidP="00FF69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FF69AD">
              <w:rPr>
                <w:rFonts w:ascii="Calibri" w:hAnsi="Calibri" w:cs="Calibri"/>
                <w:b/>
                <w:bCs/>
                <w:color w:val="FF0000"/>
              </w:rPr>
              <w:t xml:space="preserve">Childcare </w:t>
            </w:r>
          </w:p>
          <w:p w14:paraId="410F521B" w14:textId="70DA6D41" w:rsidR="00FF69AD" w:rsidRPr="00FC073F" w:rsidRDefault="00FF69AD" w:rsidP="00FC073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C073F">
              <w:rPr>
                <w:rFonts w:ascii="Calibri" w:hAnsi="Calibri" w:cs="Calibri"/>
                <w:color w:val="000000"/>
              </w:rPr>
              <w:t xml:space="preserve">Do I go to any childcare settings, do I walk or drive, who takes and picks me up? </w:t>
            </w:r>
          </w:p>
          <w:p w14:paraId="03CD9E1E" w14:textId="0F178CD5" w:rsidR="00FF69AD" w:rsidRPr="00FC073F" w:rsidRDefault="00FF69AD" w:rsidP="00FC073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C073F">
              <w:rPr>
                <w:rFonts w:ascii="Calibri" w:hAnsi="Calibri" w:cs="Calibri"/>
                <w:color w:val="000000"/>
              </w:rPr>
              <w:t xml:space="preserve">Do I tend to arrive at my setting on time or am I late? </w:t>
            </w:r>
          </w:p>
          <w:p w14:paraId="0237A33E" w14:textId="00EBEEC1" w:rsidR="00FF69AD" w:rsidRPr="00FC073F" w:rsidRDefault="00FF69AD" w:rsidP="00FC073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C073F">
              <w:rPr>
                <w:rFonts w:ascii="Calibri" w:hAnsi="Calibri" w:cs="Calibri"/>
                <w:color w:val="000000"/>
              </w:rPr>
              <w:t xml:space="preserve">Do I have meals at my childcare setting? Do I tend to eat them well? </w:t>
            </w:r>
          </w:p>
          <w:p w14:paraId="2B7E39CC" w14:textId="515A1B0F" w:rsidR="00FF69AD" w:rsidRPr="00FC073F" w:rsidRDefault="00FF69AD" w:rsidP="00FC073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C073F">
              <w:rPr>
                <w:rFonts w:ascii="Calibri" w:hAnsi="Calibri" w:cs="Calibri"/>
                <w:color w:val="000000"/>
              </w:rPr>
              <w:t xml:space="preserve">Do I like my setting? Do I settle well there? Do I interact well with other children there? What do I like doing when I am there? </w:t>
            </w:r>
          </w:p>
          <w:p w14:paraId="13569686" w14:textId="5AFA8A50" w:rsidR="00FF69AD" w:rsidRDefault="00FF69AD" w:rsidP="00FC073F">
            <w:pPr>
              <w:pStyle w:val="ListParagraph"/>
              <w:numPr>
                <w:ilvl w:val="0"/>
                <w:numId w:val="10"/>
              </w:numPr>
            </w:pPr>
            <w:r w:rsidRPr="00FF69AD">
              <w:t xml:space="preserve">Do I see anyone for extra help in the setting </w:t>
            </w:r>
            <w:proofErr w:type="gramStart"/>
            <w:r w:rsidRPr="00FF69AD">
              <w:t>e.g.</w:t>
            </w:r>
            <w:proofErr w:type="gramEnd"/>
            <w:r w:rsidRPr="00FF69AD">
              <w:t xml:space="preserve"> Portage?</w:t>
            </w:r>
          </w:p>
          <w:p w14:paraId="1B7C7F76" w14:textId="64C7899B" w:rsidR="00FF69AD" w:rsidRDefault="00FF69AD" w:rsidP="00FF69AD"/>
        </w:tc>
        <w:tc>
          <w:tcPr>
            <w:tcW w:w="4649" w:type="dxa"/>
          </w:tcPr>
          <w:p w14:paraId="1232954E" w14:textId="77777777" w:rsidR="00FF69AD" w:rsidRDefault="00FF69AD" w:rsidP="00FF69AD">
            <w:pPr>
              <w:jc w:val="center"/>
            </w:pPr>
          </w:p>
        </w:tc>
        <w:tc>
          <w:tcPr>
            <w:tcW w:w="4650" w:type="dxa"/>
          </w:tcPr>
          <w:p w14:paraId="39969718" w14:textId="77777777" w:rsidR="00FF69AD" w:rsidRDefault="00FF69AD" w:rsidP="00FF69AD">
            <w:pPr>
              <w:jc w:val="center"/>
            </w:pPr>
          </w:p>
        </w:tc>
      </w:tr>
      <w:tr w:rsidR="00FF69AD" w14:paraId="4E156EBD" w14:textId="77777777" w:rsidTr="00FF69AD">
        <w:tc>
          <w:tcPr>
            <w:tcW w:w="4649" w:type="dxa"/>
          </w:tcPr>
          <w:p w14:paraId="45356038" w14:textId="77777777" w:rsidR="00FF69AD" w:rsidRPr="0002040F" w:rsidRDefault="00FF69AD" w:rsidP="00FF69AD">
            <w:pPr>
              <w:pStyle w:val="Default"/>
              <w:rPr>
                <w:color w:val="FF0000"/>
                <w:sz w:val="22"/>
                <w:szCs w:val="22"/>
              </w:rPr>
            </w:pPr>
            <w:r w:rsidRPr="0002040F">
              <w:rPr>
                <w:b/>
                <w:bCs/>
                <w:color w:val="FF0000"/>
                <w:sz w:val="22"/>
                <w:szCs w:val="22"/>
              </w:rPr>
              <w:t xml:space="preserve">Health and Development </w:t>
            </w:r>
          </w:p>
          <w:p w14:paraId="2BB92119" w14:textId="6763DB3C" w:rsidR="00FF69AD" w:rsidRDefault="00FF69AD" w:rsidP="00FC073F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access to a health visitor, </w:t>
            </w:r>
            <w:proofErr w:type="gramStart"/>
            <w:r>
              <w:rPr>
                <w:sz w:val="22"/>
                <w:szCs w:val="22"/>
              </w:rPr>
              <w:t>GP</w:t>
            </w:r>
            <w:proofErr w:type="gramEnd"/>
            <w:r>
              <w:rPr>
                <w:sz w:val="22"/>
                <w:szCs w:val="22"/>
              </w:rPr>
              <w:t xml:space="preserve"> and dentist? </w:t>
            </w:r>
          </w:p>
          <w:p w14:paraId="783781B0" w14:textId="797729B8" w:rsidR="00FF69AD" w:rsidRDefault="00FF69AD" w:rsidP="00FC073F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I received my health and development checks from my health visitor? </w:t>
            </w:r>
          </w:p>
          <w:p w14:paraId="04773354" w14:textId="6B8861F1" w:rsidR="00FF69AD" w:rsidRDefault="00FF69AD" w:rsidP="00FC073F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I achieving my </w:t>
            </w:r>
            <w:proofErr w:type="gramStart"/>
            <w:r>
              <w:rPr>
                <w:sz w:val="22"/>
                <w:szCs w:val="22"/>
              </w:rPr>
              <w:t>age appropriate</w:t>
            </w:r>
            <w:proofErr w:type="gramEnd"/>
            <w:r>
              <w:rPr>
                <w:sz w:val="22"/>
                <w:szCs w:val="22"/>
              </w:rPr>
              <w:t xml:space="preserve"> milestones? </w:t>
            </w:r>
          </w:p>
          <w:p w14:paraId="6BF8D0B0" w14:textId="6A223C2E" w:rsidR="00FF69AD" w:rsidRDefault="00FF69AD" w:rsidP="00FC073F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receive support from other services to achieve my developmental potential and do always attend these appointments? </w:t>
            </w:r>
          </w:p>
          <w:p w14:paraId="436AF276" w14:textId="3E6BA4A0" w:rsidR="00FF69AD" w:rsidRDefault="00FF69AD" w:rsidP="00FC073F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Am I able to communicate/express my thoughts and feelings? </w:t>
            </w:r>
          </w:p>
          <w:p w14:paraId="78E482E3" w14:textId="429767E4" w:rsidR="00FF69AD" w:rsidRDefault="00FF69AD" w:rsidP="00FC073F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attend all my medical appointments? </w:t>
            </w:r>
          </w:p>
          <w:p w14:paraId="6F5D5181" w14:textId="77777777" w:rsidR="00FF69AD" w:rsidRDefault="00FF69AD" w:rsidP="00FF69AD">
            <w:pPr>
              <w:jc w:val="center"/>
            </w:pPr>
          </w:p>
        </w:tc>
        <w:tc>
          <w:tcPr>
            <w:tcW w:w="4649" w:type="dxa"/>
          </w:tcPr>
          <w:p w14:paraId="6A0CC523" w14:textId="77777777" w:rsidR="00FF69AD" w:rsidRDefault="00FF69AD" w:rsidP="00FF69AD">
            <w:pPr>
              <w:jc w:val="center"/>
            </w:pPr>
          </w:p>
        </w:tc>
        <w:tc>
          <w:tcPr>
            <w:tcW w:w="4650" w:type="dxa"/>
          </w:tcPr>
          <w:p w14:paraId="06F3B28D" w14:textId="77777777" w:rsidR="00FF69AD" w:rsidRDefault="00FF69AD" w:rsidP="00FF69AD">
            <w:pPr>
              <w:jc w:val="center"/>
            </w:pPr>
          </w:p>
        </w:tc>
      </w:tr>
      <w:tr w:rsidR="00FF69AD" w14:paraId="79E7923C" w14:textId="77777777" w:rsidTr="00FF69AD">
        <w:tc>
          <w:tcPr>
            <w:tcW w:w="4649" w:type="dxa"/>
          </w:tcPr>
          <w:p w14:paraId="4AB62FC0" w14:textId="77777777" w:rsidR="00FF69AD" w:rsidRPr="0002040F" w:rsidRDefault="00FF69AD" w:rsidP="00FF69AD">
            <w:pPr>
              <w:pStyle w:val="Default"/>
              <w:rPr>
                <w:color w:val="FF0000"/>
                <w:sz w:val="22"/>
                <w:szCs w:val="22"/>
              </w:rPr>
            </w:pPr>
            <w:r w:rsidRPr="0002040F">
              <w:rPr>
                <w:b/>
                <w:bCs/>
                <w:color w:val="FF0000"/>
                <w:sz w:val="22"/>
                <w:szCs w:val="22"/>
              </w:rPr>
              <w:t xml:space="preserve">Home and Family </w:t>
            </w:r>
          </w:p>
          <w:p w14:paraId="4A52C000" w14:textId="7F94C82A" w:rsidR="00FF69AD" w:rsidRPr="0002040F" w:rsidRDefault="00FF69AD" w:rsidP="005C6E9D">
            <w:pPr>
              <w:pStyle w:val="Default"/>
              <w:numPr>
                <w:ilvl w:val="0"/>
                <w:numId w:val="3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much time do I spend at home? Who is there to look after me? Is there anyone else who looks after me other than my main carers? </w:t>
            </w:r>
          </w:p>
          <w:p w14:paraId="639CA560" w14:textId="592A59E3" w:rsidR="00FF69AD" w:rsidRDefault="00FF69AD" w:rsidP="005C6E9D">
            <w:pPr>
              <w:pStyle w:val="Default"/>
              <w:numPr>
                <w:ilvl w:val="0"/>
                <w:numId w:val="3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any siblings? How is care split between us? </w:t>
            </w:r>
          </w:p>
          <w:p w14:paraId="0B814ADD" w14:textId="48C74A15" w:rsidR="00FF69AD" w:rsidRDefault="00FF69AD" w:rsidP="005C6E9D">
            <w:pPr>
              <w:pStyle w:val="Default"/>
              <w:numPr>
                <w:ilvl w:val="0"/>
                <w:numId w:val="3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watch TV and if so, is what I watch okay for my age? </w:t>
            </w:r>
          </w:p>
          <w:p w14:paraId="7A21C4D7" w14:textId="2071E1B2" w:rsidR="00FF69AD" w:rsidRDefault="00FF69AD" w:rsidP="005C6E9D">
            <w:pPr>
              <w:pStyle w:val="Default"/>
              <w:numPr>
                <w:ilvl w:val="0"/>
                <w:numId w:val="3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regular mealtimes in the home or out of the home? </w:t>
            </w:r>
          </w:p>
          <w:p w14:paraId="7C897406" w14:textId="4BEC29E1" w:rsidR="00FF69AD" w:rsidRDefault="00FF69AD" w:rsidP="005C6E9D">
            <w:pPr>
              <w:pStyle w:val="Default"/>
              <w:numPr>
                <w:ilvl w:val="0"/>
                <w:numId w:val="3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sit with others in my household for meals? </w:t>
            </w:r>
          </w:p>
          <w:p w14:paraId="4034F733" w14:textId="3E0F69C4" w:rsidR="00FF69AD" w:rsidRDefault="00FF69AD" w:rsidP="005C6E9D">
            <w:pPr>
              <w:pStyle w:val="Default"/>
              <w:numPr>
                <w:ilvl w:val="0"/>
                <w:numId w:val="3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get snacks if I tell somebody I am hungry? </w:t>
            </w:r>
          </w:p>
          <w:p w14:paraId="4AFC4475" w14:textId="7059538D" w:rsidR="00FF69AD" w:rsidRDefault="00FF69AD" w:rsidP="005C6E9D">
            <w:pPr>
              <w:pStyle w:val="Default"/>
              <w:numPr>
                <w:ilvl w:val="0"/>
                <w:numId w:val="3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toys and games at home, are they age appropriate / help me to learn, what is my favourite toy to play with? </w:t>
            </w:r>
          </w:p>
          <w:p w14:paraId="4ADB09AE" w14:textId="2DE72FC6" w:rsidR="00FF69AD" w:rsidRDefault="00FF69AD" w:rsidP="005C6E9D">
            <w:pPr>
              <w:pStyle w:val="Default"/>
              <w:numPr>
                <w:ilvl w:val="0"/>
                <w:numId w:val="3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do my carers do? Do we spend time together or do our own things? </w:t>
            </w:r>
          </w:p>
          <w:p w14:paraId="500F357F" w14:textId="192099F8" w:rsidR="00FF69AD" w:rsidRDefault="00FF69AD" w:rsidP="005C6E9D">
            <w:pPr>
              <w:pStyle w:val="Default"/>
              <w:numPr>
                <w:ilvl w:val="0"/>
                <w:numId w:val="3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my carers need any extra support for their own health and wellbeing, and do they engage well? </w:t>
            </w:r>
          </w:p>
          <w:p w14:paraId="72842871" w14:textId="12BF8D2C" w:rsidR="00FF69AD" w:rsidRDefault="00FF69AD" w:rsidP="005C6E9D">
            <w:pPr>
              <w:pStyle w:val="Default"/>
              <w:numPr>
                <w:ilvl w:val="0"/>
                <w:numId w:val="3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I moved with my family from another country because it was unsafe to live there? Do we have support from other services that are aware? </w:t>
            </w:r>
          </w:p>
          <w:p w14:paraId="5310790D" w14:textId="59978ECD" w:rsidR="00FF69AD" w:rsidRDefault="00FF69AD" w:rsidP="005C6E9D">
            <w:pPr>
              <w:pStyle w:val="Default"/>
              <w:numPr>
                <w:ilvl w:val="0"/>
                <w:numId w:val="3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Do I have other family members or friends I look forward to visiting? </w:t>
            </w:r>
          </w:p>
          <w:p w14:paraId="2746263F" w14:textId="77777777" w:rsidR="00FF69AD" w:rsidRDefault="00FF69AD" w:rsidP="00FF69AD">
            <w:pPr>
              <w:jc w:val="center"/>
            </w:pPr>
          </w:p>
        </w:tc>
        <w:tc>
          <w:tcPr>
            <w:tcW w:w="4649" w:type="dxa"/>
          </w:tcPr>
          <w:p w14:paraId="493613B5" w14:textId="77777777" w:rsidR="00FF69AD" w:rsidRDefault="00FF69AD" w:rsidP="00FF69AD">
            <w:pPr>
              <w:jc w:val="center"/>
            </w:pPr>
          </w:p>
        </w:tc>
        <w:tc>
          <w:tcPr>
            <w:tcW w:w="4650" w:type="dxa"/>
          </w:tcPr>
          <w:p w14:paraId="3A9ED1E8" w14:textId="77777777" w:rsidR="00FF69AD" w:rsidRDefault="00FF69AD" w:rsidP="00FF69AD">
            <w:pPr>
              <w:jc w:val="center"/>
            </w:pPr>
          </w:p>
        </w:tc>
      </w:tr>
      <w:tr w:rsidR="00FF69AD" w14:paraId="0EACB1F4" w14:textId="77777777" w:rsidTr="00FF69AD">
        <w:tc>
          <w:tcPr>
            <w:tcW w:w="4649" w:type="dxa"/>
          </w:tcPr>
          <w:p w14:paraId="2DA9F590" w14:textId="77777777" w:rsidR="00FF69AD" w:rsidRPr="0002040F" w:rsidRDefault="00FF69AD" w:rsidP="00FF69AD">
            <w:pPr>
              <w:pStyle w:val="Default"/>
              <w:rPr>
                <w:color w:val="FF0000"/>
                <w:sz w:val="22"/>
                <w:szCs w:val="22"/>
              </w:rPr>
            </w:pPr>
            <w:r w:rsidRPr="0002040F">
              <w:rPr>
                <w:b/>
                <w:bCs/>
                <w:color w:val="FF0000"/>
                <w:sz w:val="22"/>
                <w:szCs w:val="22"/>
              </w:rPr>
              <w:t xml:space="preserve">Bedtime </w:t>
            </w:r>
          </w:p>
          <w:p w14:paraId="6C3E6ED9" w14:textId="4C5C55C4" w:rsidR="00FF69AD" w:rsidRDefault="00FF69AD" w:rsidP="00FC073F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a bedtime routine – who helps me get ready? </w:t>
            </w:r>
          </w:p>
          <w:p w14:paraId="322F7D5C" w14:textId="76684DF9" w:rsidR="00FF69AD" w:rsidRDefault="00FF69AD" w:rsidP="00FC073F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a set bedtime? </w:t>
            </w:r>
          </w:p>
          <w:p w14:paraId="62E8F615" w14:textId="1A845101" w:rsidR="00FF69AD" w:rsidRDefault="00FF69AD" w:rsidP="00FC073F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brush my teeth before I go to bed? Do I need help to do this? </w:t>
            </w:r>
          </w:p>
          <w:p w14:paraId="1E355E4B" w14:textId="61245D77" w:rsidR="00FF69AD" w:rsidRDefault="00FF69AD" w:rsidP="00FC073F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Where do I sleep? </w:t>
            </w:r>
          </w:p>
          <w:p w14:paraId="006F34D9" w14:textId="4B2290B8" w:rsidR="00FF69AD" w:rsidRPr="0002040F" w:rsidRDefault="00FF69AD" w:rsidP="00FC073F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like where I sleep? </w:t>
            </w:r>
          </w:p>
          <w:p w14:paraId="454B14E4" w14:textId="0816D1AB" w:rsidR="00FF69AD" w:rsidRDefault="00FF69AD" w:rsidP="00FC073F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Who else is in the house at night-time? </w:t>
            </w:r>
          </w:p>
          <w:p w14:paraId="6C6D412C" w14:textId="6E763308" w:rsidR="00FF69AD" w:rsidRDefault="00FF69AD" w:rsidP="00FC073F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my own room, do I share with others, where do I sleep? </w:t>
            </w:r>
          </w:p>
          <w:p w14:paraId="366A3231" w14:textId="4790B6A9" w:rsidR="00FF69AD" w:rsidRDefault="00FF69AD" w:rsidP="00FC073F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what I need in my room (bed, curtains, warm floors)? </w:t>
            </w:r>
          </w:p>
          <w:p w14:paraId="2314495C" w14:textId="15BC5BDF" w:rsidR="00FF69AD" w:rsidRDefault="00FF69AD" w:rsidP="00FC073F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sleep well at night or do I get up a lot? </w:t>
            </w:r>
          </w:p>
          <w:p w14:paraId="43E209A6" w14:textId="77777777" w:rsidR="00FF69AD" w:rsidRDefault="00FF69AD" w:rsidP="00FF69AD">
            <w:pPr>
              <w:jc w:val="center"/>
            </w:pPr>
          </w:p>
        </w:tc>
        <w:tc>
          <w:tcPr>
            <w:tcW w:w="4649" w:type="dxa"/>
          </w:tcPr>
          <w:p w14:paraId="5198F6E7" w14:textId="77777777" w:rsidR="00FF69AD" w:rsidRDefault="00FF69AD" w:rsidP="00FF69AD">
            <w:pPr>
              <w:jc w:val="center"/>
            </w:pPr>
          </w:p>
        </w:tc>
        <w:tc>
          <w:tcPr>
            <w:tcW w:w="4650" w:type="dxa"/>
          </w:tcPr>
          <w:p w14:paraId="7444CE56" w14:textId="77777777" w:rsidR="00FF69AD" w:rsidRDefault="00FF69AD" w:rsidP="00FF69AD">
            <w:pPr>
              <w:jc w:val="center"/>
            </w:pPr>
          </w:p>
        </w:tc>
      </w:tr>
      <w:tr w:rsidR="00FF69AD" w14:paraId="1DACC213" w14:textId="77777777" w:rsidTr="00FF69AD">
        <w:tc>
          <w:tcPr>
            <w:tcW w:w="4649" w:type="dxa"/>
          </w:tcPr>
          <w:p w14:paraId="23B5D440" w14:textId="119C638F" w:rsidR="00FF69AD" w:rsidRPr="00FF69AD" w:rsidRDefault="00FF69AD" w:rsidP="00FF69A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 w:rsidRPr="0002040F">
              <w:rPr>
                <w:b/>
                <w:bCs/>
                <w:color w:val="FF0000"/>
                <w:sz w:val="22"/>
                <w:szCs w:val="22"/>
              </w:rPr>
              <w:t xml:space="preserve">Additional Considerations </w:t>
            </w:r>
          </w:p>
          <w:p w14:paraId="5FA17EC7" w14:textId="59AA1AAC" w:rsidR="00FF69AD" w:rsidRDefault="00FF69AD" w:rsidP="00FC073F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I have any additional or complex needs (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do I have a physical or learning disability; poor mental health; am I an asylum seeker or have been trafficked or am I a young carer) which can impact on my life? </w:t>
            </w:r>
          </w:p>
          <w:p w14:paraId="51896F0F" w14:textId="2FF6DC59" w:rsidR="00FF69AD" w:rsidRDefault="00FF69AD" w:rsidP="00FC073F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need additional support to help me reach my full potential, and if so, do I get that support? </w:t>
            </w:r>
          </w:p>
          <w:p w14:paraId="20767954" w14:textId="2C7009D1" w:rsidR="00FF69AD" w:rsidRDefault="00FF69AD" w:rsidP="00FC073F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Could a day in my life be improved, and if so how? </w:t>
            </w:r>
          </w:p>
          <w:p w14:paraId="1233A919" w14:textId="63D392DA" w:rsidR="00FF69AD" w:rsidRPr="00FC073F" w:rsidRDefault="00FF69AD" w:rsidP="00FC073F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Do my parents have additional or complex needs and how does this impact upon me? </w:t>
            </w:r>
          </w:p>
        </w:tc>
        <w:tc>
          <w:tcPr>
            <w:tcW w:w="4649" w:type="dxa"/>
          </w:tcPr>
          <w:p w14:paraId="62EAD42F" w14:textId="77777777" w:rsidR="00FF69AD" w:rsidRDefault="00FF69AD" w:rsidP="00FF69AD">
            <w:pPr>
              <w:jc w:val="center"/>
            </w:pPr>
          </w:p>
        </w:tc>
        <w:tc>
          <w:tcPr>
            <w:tcW w:w="4650" w:type="dxa"/>
          </w:tcPr>
          <w:p w14:paraId="65DB0070" w14:textId="77777777" w:rsidR="00FF69AD" w:rsidRDefault="00FF69AD" w:rsidP="00FF69AD">
            <w:pPr>
              <w:jc w:val="center"/>
            </w:pPr>
          </w:p>
        </w:tc>
      </w:tr>
    </w:tbl>
    <w:p w14:paraId="76727C04" w14:textId="77777777" w:rsidR="00FF69AD" w:rsidRDefault="00FF69AD" w:rsidP="00FF69AD">
      <w:pPr>
        <w:jc w:val="center"/>
      </w:pPr>
    </w:p>
    <w:sectPr w:rsidR="00FF69AD" w:rsidSect="00FF6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13DDA" w14:textId="77777777" w:rsidR="00FF69AD" w:rsidRDefault="00FF69AD" w:rsidP="00FF69AD">
      <w:pPr>
        <w:spacing w:after="0" w:line="240" w:lineRule="auto"/>
      </w:pPr>
      <w:r>
        <w:separator/>
      </w:r>
    </w:p>
  </w:endnote>
  <w:endnote w:type="continuationSeparator" w:id="0">
    <w:p w14:paraId="398DD24B" w14:textId="77777777" w:rsidR="00FF69AD" w:rsidRDefault="00FF69AD" w:rsidP="00FF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04D41" w14:textId="77777777" w:rsidR="005C6E9D" w:rsidRDefault="005C6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1555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F6D6A" w14:textId="4463990A" w:rsidR="00CC624B" w:rsidRDefault="00CC62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F456BA" w14:textId="77777777" w:rsidR="00CC624B" w:rsidRDefault="00CC62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C7A1A" w14:textId="77777777" w:rsidR="005C6E9D" w:rsidRDefault="005C6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4139C" w14:textId="77777777" w:rsidR="00FF69AD" w:rsidRDefault="00FF69AD" w:rsidP="00FF69AD">
      <w:pPr>
        <w:spacing w:after="0" w:line="240" w:lineRule="auto"/>
      </w:pPr>
      <w:r>
        <w:separator/>
      </w:r>
    </w:p>
  </w:footnote>
  <w:footnote w:type="continuationSeparator" w:id="0">
    <w:p w14:paraId="363D15F6" w14:textId="77777777" w:rsidR="00FF69AD" w:rsidRDefault="00FF69AD" w:rsidP="00FF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CC9A4" w14:textId="77777777" w:rsidR="005C6E9D" w:rsidRDefault="005C6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FC619" w14:textId="77777777" w:rsidR="005C6E9D" w:rsidRDefault="005C6E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B532F" w14:textId="77777777" w:rsidR="005C6E9D" w:rsidRDefault="005C6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E0435"/>
    <w:multiLevelType w:val="hybridMultilevel"/>
    <w:tmpl w:val="B3AEB1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E09"/>
    <w:multiLevelType w:val="hybridMultilevel"/>
    <w:tmpl w:val="9DD209C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0801"/>
    <w:multiLevelType w:val="hybridMultilevel"/>
    <w:tmpl w:val="1CB225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348E0"/>
    <w:multiLevelType w:val="hybridMultilevel"/>
    <w:tmpl w:val="11C078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97C4E"/>
    <w:multiLevelType w:val="hybridMultilevel"/>
    <w:tmpl w:val="1F86C5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83C42"/>
    <w:multiLevelType w:val="hybridMultilevel"/>
    <w:tmpl w:val="BCFEE25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D75FB"/>
    <w:multiLevelType w:val="hybridMultilevel"/>
    <w:tmpl w:val="BB0A2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57CE"/>
    <w:multiLevelType w:val="hybridMultilevel"/>
    <w:tmpl w:val="9D2AE7B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5118C"/>
    <w:multiLevelType w:val="hybridMultilevel"/>
    <w:tmpl w:val="6874AE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86C50"/>
    <w:multiLevelType w:val="hybridMultilevel"/>
    <w:tmpl w:val="F9CCB0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4C47"/>
    <w:multiLevelType w:val="hybridMultilevel"/>
    <w:tmpl w:val="FDC88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85C78"/>
    <w:multiLevelType w:val="hybridMultilevel"/>
    <w:tmpl w:val="5B4609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17F96"/>
    <w:multiLevelType w:val="hybridMultilevel"/>
    <w:tmpl w:val="08F6215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D15D2"/>
    <w:multiLevelType w:val="hybridMultilevel"/>
    <w:tmpl w:val="938868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C590A"/>
    <w:multiLevelType w:val="hybridMultilevel"/>
    <w:tmpl w:val="18860C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D7FED"/>
    <w:multiLevelType w:val="hybridMultilevel"/>
    <w:tmpl w:val="0E1823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1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15"/>
  </w:num>
  <w:num w:numId="13">
    <w:abstractNumId w:val="11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AD"/>
    <w:rsid w:val="005C6E9D"/>
    <w:rsid w:val="00784E91"/>
    <w:rsid w:val="00CC624B"/>
    <w:rsid w:val="00FC073F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3D2E45"/>
  <w15:chartTrackingRefBased/>
  <w15:docId w15:val="{BBEA72C6-B3B6-4047-9089-34AF32F9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69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6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24B"/>
  </w:style>
  <w:style w:type="paragraph" w:styleId="Footer">
    <w:name w:val="footer"/>
    <w:basedOn w:val="Normal"/>
    <w:link w:val="FooterChar"/>
    <w:uiPriority w:val="99"/>
    <w:unhideWhenUsed/>
    <w:rsid w:val="00CC6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24B"/>
  </w:style>
  <w:style w:type="paragraph" w:styleId="ListParagraph">
    <w:name w:val="List Paragraph"/>
    <w:basedOn w:val="Normal"/>
    <w:uiPriority w:val="34"/>
    <w:qFormat/>
    <w:rsid w:val="00FC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Ghoorun, Shaira</dc:creator>
  <cp:keywords/>
  <dc:description/>
  <cp:lastModifiedBy>Winters, Hayley</cp:lastModifiedBy>
  <cp:revision>4</cp:revision>
  <dcterms:created xsi:type="dcterms:W3CDTF">2021-11-09T17:01:00Z</dcterms:created>
  <dcterms:modified xsi:type="dcterms:W3CDTF">2021-11-10T14:04:00Z</dcterms:modified>
</cp:coreProperties>
</file>